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857"/>
        <w:gridCol w:w="1003"/>
        <w:gridCol w:w="266"/>
        <w:gridCol w:w="388"/>
        <w:gridCol w:w="687"/>
        <w:gridCol w:w="687"/>
        <w:gridCol w:w="150"/>
        <w:gridCol w:w="424"/>
        <w:gridCol w:w="540"/>
        <w:gridCol w:w="1236"/>
        <w:gridCol w:w="1110"/>
        <w:gridCol w:w="393"/>
        <w:gridCol w:w="690"/>
        <w:gridCol w:w="1083"/>
        <w:gridCol w:w="1114"/>
        <w:gridCol w:w="381"/>
      </w:tblGrid>
      <w:tr w:rsidR="00576F85" w14:paraId="62492C45" w14:textId="77777777">
        <w:trPr>
          <w:trHeight w:hRule="exact" w:val="277"/>
        </w:trPr>
        <w:tc>
          <w:tcPr>
            <w:tcW w:w="709" w:type="dxa"/>
          </w:tcPr>
          <w:p w14:paraId="3F35F8D9" w14:textId="77777777" w:rsidR="00576F85" w:rsidRDefault="00576F85"/>
        </w:tc>
        <w:tc>
          <w:tcPr>
            <w:tcW w:w="5670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49881EA" w14:textId="77777777" w:rsidR="00576F85" w:rsidRDefault="0084265D">
            <w:r>
              <w:rPr>
                <w:noProof/>
              </w:rPr>
              <w:drawing>
                <wp:inline distT="0" distB="0" distL="0" distR="0" wp14:anchorId="7710733A" wp14:editId="4D216FCE">
                  <wp:extent cx="3600000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9BCA2C2" w14:textId="77777777" w:rsidR="00576F85" w:rsidRDefault="00576F85"/>
        </w:tc>
        <w:tc>
          <w:tcPr>
            <w:tcW w:w="414" w:type="dxa"/>
          </w:tcPr>
          <w:p w14:paraId="14BCC186" w14:textId="77777777" w:rsidR="00576F85" w:rsidRDefault="00576F85"/>
        </w:tc>
        <w:tc>
          <w:tcPr>
            <w:tcW w:w="709" w:type="dxa"/>
          </w:tcPr>
          <w:p w14:paraId="2858EB60" w14:textId="77777777" w:rsidR="00576F85" w:rsidRDefault="00576F85"/>
        </w:tc>
        <w:tc>
          <w:tcPr>
            <w:tcW w:w="709" w:type="dxa"/>
          </w:tcPr>
          <w:p w14:paraId="764A9677" w14:textId="77777777" w:rsidR="00576F85" w:rsidRDefault="00576F85"/>
        </w:tc>
        <w:tc>
          <w:tcPr>
            <w:tcW w:w="153" w:type="dxa"/>
          </w:tcPr>
          <w:p w14:paraId="267B5635" w14:textId="77777777" w:rsidR="00576F85" w:rsidRDefault="00576F85"/>
        </w:tc>
        <w:tc>
          <w:tcPr>
            <w:tcW w:w="425" w:type="dxa"/>
          </w:tcPr>
          <w:p w14:paraId="64A6F636" w14:textId="77777777" w:rsidR="00576F85" w:rsidRDefault="00576F85"/>
        </w:tc>
        <w:tc>
          <w:tcPr>
            <w:tcW w:w="6520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4404FFA" w14:textId="77777777" w:rsidR="00576F85" w:rsidRDefault="00576F85"/>
        </w:tc>
      </w:tr>
      <w:tr w:rsidR="00576F85" w14:paraId="28FF66C0" w14:textId="77777777">
        <w:trPr>
          <w:trHeight w:hRule="exact" w:val="277"/>
        </w:trPr>
        <w:tc>
          <w:tcPr>
            <w:tcW w:w="709" w:type="dxa"/>
          </w:tcPr>
          <w:p w14:paraId="2C34360C" w14:textId="77777777" w:rsidR="00576F85" w:rsidRDefault="00576F85"/>
        </w:tc>
        <w:tc>
          <w:tcPr>
            <w:tcW w:w="5670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A0A422C" w14:textId="77777777" w:rsidR="00576F85" w:rsidRDefault="00576F85"/>
        </w:tc>
        <w:tc>
          <w:tcPr>
            <w:tcW w:w="283" w:type="dxa"/>
          </w:tcPr>
          <w:p w14:paraId="26998DB1" w14:textId="77777777" w:rsidR="00576F85" w:rsidRDefault="00576F85"/>
        </w:tc>
        <w:tc>
          <w:tcPr>
            <w:tcW w:w="414" w:type="dxa"/>
          </w:tcPr>
          <w:p w14:paraId="6BDD94DE" w14:textId="77777777" w:rsidR="00576F85" w:rsidRDefault="00576F85"/>
        </w:tc>
        <w:tc>
          <w:tcPr>
            <w:tcW w:w="709" w:type="dxa"/>
          </w:tcPr>
          <w:p w14:paraId="2EA4F31F" w14:textId="77777777" w:rsidR="00576F85" w:rsidRDefault="00576F85"/>
        </w:tc>
        <w:tc>
          <w:tcPr>
            <w:tcW w:w="709" w:type="dxa"/>
          </w:tcPr>
          <w:p w14:paraId="090FCA73" w14:textId="77777777" w:rsidR="00576F85" w:rsidRDefault="00576F85"/>
        </w:tc>
        <w:tc>
          <w:tcPr>
            <w:tcW w:w="153" w:type="dxa"/>
          </w:tcPr>
          <w:p w14:paraId="3DD65D9E" w14:textId="77777777" w:rsidR="00576F85" w:rsidRDefault="00576F85"/>
        </w:tc>
        <w:tc>
          <w:tcPr>
            <w:tcW w:w="425" w:type="dxa"/>
          </w:tcPr>
          <w:p w14:paraId="63D246F2" w14:textId="77777777" w:rsidR="00576F85" w:rsidRDefault="00576F85"/>
        </w:tc>
        <w:tc>
          <w:tcPr>
            <w:tcW w:w="425" w:type="dxa"/>
          </w:tcPr>
          <w:p w14:paraId="14F895DF" w14:textId="77777777" w:rsidR="00576F85" w:rsidRDefault="00576F85"/>
        </w:tc>
        <w:tc>
          <w:tcPr>
            <w:tcW w:w="1265" w:type="dxa"/>
          </w:tcPr>
          <w:p w14:paraId="1F9A4B54" w14:textId="77777777" w:rsidR="00576F85" w:rsidRDefault="00576F85"/>
        </w:tc>
        <w:tc>
          <w:tcPr>
            <w:tcW w:w="1134" w:type="dxa"/>
          </w:tcPr>
          <w:p w14:paraId="7D489BA5" w14:textId="77777777" w:rsidR="00576F85" w:rsidRDefault="00576F85"/>
        </w:tc>
        <w:tc>
          <w:tcPr>
            <w:tcW w:w="408" w:type="dxa"/>
          </w:tcPr>
          <w:p w14:paraId="658809BE" w14:textId="77777777" w:rsidR="00576F85" w:rsidRDefault="00576F85"/>
        </w:tc>
        <w:tc>
          <w:tcPr>
            <w:tcW w:w="726" w:type="dxa"/>
          </w:tcPr>
          <w:p w14:paraId="2EEAA128" w14:textId="77777777" w:rsidR="00576F85" w:rsidRDefault="00576F85"/>
        </w:tc>
        <w:tc>
          <w:tcPr>
            <w:tcW w:w="1134" w:type="dxa"/>
          </w:tcPr>
          <w:p w14:paraId="7A353AEB" w14:textId="77777777" w:rsidR="00576F85" w:rsidRDefault="00576F85"/>
        </w:tc>
        <w:tc>
          <w:tcPr>
            <w:tcW w:w="1134" w:type="dxa"/>
          </w:tcPr>
          <w:p w14:paraId="67223CD5" w14:textId="77777777" w:rsidR="00576F85" w:rsidRDefault="00576F85"/>
        </w:tc>
        <w:tc>
          <w:tcPr>
            <w:tcW w:w="294" w:type="dxa"/>
          </w:tcPr>
          <w:p w14:paraId="2784B423" w14:textId="77777777" w:rsidR="00576F85" w:rsidRDefault="00576F85"/>
        </w:tc>
      </w:tr>
      <w:tr w:rsidR="00576F85" w14:paraId="3A975B86" w14:textId="77777777" w:rsidTr="00454F94">
        <w:trPr>
          <w:trHeight w:hRule="exact" w:val="865"/>
        </w:trPr>
        <w:tc>
          <w:tcPr>
            <w:tcW w:w="709" w:type="dxa"/>
          </w:tcPr>
          <w:p w14:paraId="6915AAE4" w14:textId="77777777" w:rsidR="00576F85" w:rsidRDefault="00576F85"/>
        </w:tc>
        <w:tc>
          <w:tcPr>
            <w:tcW w:w="595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49D02E" w14:textId="77777777" w:rsidR="00576F85" w:rsidRDefault="0084265D" w:rsidP="00454F94">
            <w:pPr>
              <w:spacing w:after="0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Nr 2</w:t>
            </w:r>
          </w:p>
          <w:p w14:paraId="4DC46F5E" w14:textId="1D9D5012" w:rsidR="00576F85" w:rsidRDefault="0084265D" w:rsidP="00454F94">
            <w:pPr>
              <w:spacing w:after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Zarządzenia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Nr 120/2021</w:t>
            </w:r>
          </w:p>
          <w:p w14:paraId="03F15054" w14:textId="77777777" w:rsidR="00576F85" w:rsidRDefault="0084265D" w:rsidP="00454F94">
            <w:pPr>
              <w:spacing w:after="0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Wójta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Gminy Gietrzwałd</w:t>
            </w:r>
          </w:p>
          <w:p w14:paraId="5BA35E90" w14:textId="77777777" w:rsidR="00576F85" w:rsidRDefault="0084265D" w:rsidP="00454F94">
            <w:pPr>
              <w:spacing w:after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12.11.2021 r.</w:t>
            </w:r>
          </w:p>
        </w:tc>
        <w:tc>
          <w:tcPr>
            <w:tcW w:w="414" w:type="dxa"/>
          </w:tcPr>
          <w:p w14:paraId="256F8F0F" w14:textId="77777777" w:rsidR="00576F85" w:rsidRDefault="00576F85"/>
        </w:tc>
        <w:tc>
          <w:tcPr>
            <w:tcW w:w="709" w:type="dxa"/>
          </w:tcPr>
          <w:p w14:paraId="43CFF6A2" w14:textId="77777777" w:rsidR="00576F85" w:rsidRDefault="00576F85"/>
        </w:tc>
        <w:tc>
          <w:tcPr>
            <w:tcW w:w="709" w:type="dxa"/>
          </w:tcPr>
          <w:p w14:paraId="1C3589EF" w14:textId="77777777" w:rsidR="00576F85" w:rsidRDefault="00576F85"/>
        </w:tc>
        <w:tc>
          <w:tcPr>
            <w:tcW w:w="153" w:type="dxa"/>
          </w:tcPr>
          <w:p w14:paraId="4CF94A93" w14:textId="77777777" w:rsidR="00576F85" w:rsidRDefault="00576F85"/>
        </w:tc>
        <w:tc>
          <w:tcPr>
            <w:tcW w:w="425" w:type="dxa"/>
          </w:tcPr>
          <w:p w14:paraId="12AEBE73" w14:textId="77777777" w:rsidR="00576F85" w:rsidRDefault="00576F85"/>
        </w:tc>
        <w:tc>
          <w:tcPr>
            <w:tcW w:w="425" w:type="dxa"/>
          </w:tcPr>
          <w:p w14:paraId="54CCFB79" w14:textId="77777777" w:rsidR="00576F85" w:rsidRDefault="00576F85"/>
        </w:tc>
        <w:tc>
          <w:tcPr>
            <w:tcW w:w="1265" w:type="dxa"/>
          </w:tcPr>
          <w:p w14:paraId="56D8258D" w14:textId="77777777" w:rsidR="00576F85" w:rsidRDefault="00576F85"/>
        </w:tc>
        <w:tc>
          <w:tcPr>
            <w:tcW w:w="1134" w:type="dxa"/>
          </w:tcPr>
          <w:p w14:paraId="3D256ED6" w14:textId="77777777" w:rsidR="00576F85" w:rsidRDefault="00576F85"/>
        </w:tc>
        <w:tc>
          <w:tcPr>
            <w:tcW w:w="408" w:type="dxa"/>
          </w:tcPr>
          <w:p w14:paraId="6019CEB3" w14:textId="77777777" w:rsidR="00576F85" w:rsidRDefault="00576F85"/>
        </w:tc>
        <w:tc>
          <w:tcPr>
            <w:tcW w:w="726" w:type="dxa"/>
          </w:tcPr>
          <w:p w14:paraId="591B8364" w14:textId="77777777" w:rsidR="00576F85" w:rsidRDefault="00576F85"/>
        </w:tc>
        <w:tc>
          <w:tcPr>
            <w:tcW w:w="1134" w:type="dxa"/>
          </w:tcPr>
          <w:p w14:paraId="0F8C6F6B" w14:textId="77777777" w:rsidR="00576F85" w:rsidRDefault="00576F85"/>
        </w:tc>
        <w:tc>
          <w:tcPr>
            <w:tcW w:w="1134" w:type="dxa"/>
          </w:tcPr>
          <w:p w14:paraId="199B186A" w14:textId="77777777" w:rsidR="00576F85" w:rsidRDefault="00576F85"/>
        </w:tc>
        <w:tc>
          <w:tcPr>
            <w:tcW w:w="294" w:type="dxa"/>
          </w:tcPr>
          <w:p w14:paraId="6E046B5A" w14:textId="77777777" w:rsidR="00576F85" w:rsidRDefault="00576F85"/>
        </w:tc>
      </w:tr>
      <w:tr w:rsidR="00576F85" w14:paraId="2BD7EC35" w14:textId="77777777" w:rsidTr="00454F94">
        <w:trPr>
          <w:trHeight w:hRule="exact" w:val="80"/>
        </w:trPr>
        <w:tc>
          <w:tcPr>
            <w:tcW w:w="709" w:type="dxa"/>
          </w:tcPr>
          <w:p w14:paraId="5B9EF906" w14:textId="77777777" w:rsidR="00576F85" w:rsidRDefault="00576F85"/>
        </w:tc>
        <w:tc>
          <w:tcPr>
            <w:tcW w:w="4666" w:type="dxa"/>
          </w:tcPr>
          <w:p w14:paraId="7CC430BF" w14:textId="77777777" w:rsidR="00576F85" w:rsidRDefault="00576F85"/>
        </w:tc>
        <w:tc>
          <w:tcPr>
            <w:tcW w:w="1004" w:type="dxa"/>
          </w:tcPr>
          <w:p w14:paraId="0D8EF9DD" w14:textId="77777777" w:rsidR="00576F85" w:rsidRDefault="00576F85"/>
        </w:tc>
        <w:tc>
          <w:tcPr>
            <w:tcW w:w="283" w:type="dxa"/>
          </w:tcPr>
          <w:p w14:paraId="41144B1B" w14:textId="77777777" w:rsidR="00576F85" w:rsidRDefault="00576F85"/>
        </w:tc>
        <w:tc>
          <w:tcPr>
            <w:tcW w:w="414" w:type="dxa"/>
          </w:tcPr>
          <w:p w14:paraId="42923103" w14:textId="77777777" w:rsidR="00576F85" w:rsidRDefault="00576F85"/>
        </w:tc>
        <w:tc>
          <w:tcPr>
            <w:tcW w:w="709" w:type="dxa"/>
          </w:tcPr>
          <w:p w14:paraId="7D6F10A2" w14:textId="77777777" w:rsidR="00576F85" w:rsidRDefault="00576F85"/>
        </w:tc>
        <w:tc>
          <w:tcPr>
            <w:tcW w:w="709" w:type="dxa"/>
          </w:tcPr>
          <w:p w14:paraId="28DE212C" w14:textId="77777777" w:rsidR="00576F85" w:rsidRDefault="00576F85"/>
        </w:tc>
        <w:tc>
          <w:tcPr>
            <w:tcW w:w="153" w:type="dxa"/>
          </w:tcPr>
          <w:p w14:paraId="6CAB5472" w14:textId="77777777" w:rsidR="00576F85" w:rsidRDefault="00576F85"/>
        </w:tc>
        <w:tc>
          <w:tcPr>
            <w:tcW w:w="85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D393DA" w14:textId="77777777" w:rsidR="00576F85" w:rsidRDefault="0084265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kwoty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zł</w:t>
            </w:r>
            <w:proofErr w:type="spellEnd"/>
          </w:p>
        </w:tc>
        <w:tc>
          <w:tcPr>
            <w:tcW w:w="1265" w:type="dxa"/>
          </w:tcPr>
          <w:p w14:paraId="66DBBE2D" w14:textId="77777777" w:rsidR="00576F85" w:rsidRDefault="00576F85"/>
        </w:tc>
        <w:tc>
          <w:tcPr>
            <w:tcW w:w="1134" w:type="dxa"/>
          </w:tcPr>
          <w:p w14:paraId="171BB617" w14:textId="77777777" w:rsidR="00576F85" w:rsidRDefault="00576F85"/>
        </w:tc>
        <w:tc>
          <w:tcPr>
            <w:tcW w:w="408" w:type="dxa"/>
          </w:tcPr>
          <w:p w14:paraId="1D255FDB" w14:textId="77777777" w:rsidR="00576F85" w:rsidRDefault="00576F85"/>
        </w:tc>
        <w:tc>
          <w:tcPr>
            <w:tcW w:w="726" w:type="dxa"/>
          </w:tcPr>
          <w:p w14:paraId="3DDB23AF" w14:textId="77777777" w:rsidR="00576F85" w:rsidRDefault="00576F85"/>
        </w:tc>
        <w:tc>
          <w:tcPr>
            <w:tcW w:w="1134" w:type="dxa"/>
          </w:tcPr>
          <w:p w14:paraId="1AF4C339" w14:textId="77777777" w:rsidR="00576F85" w:rsidRDefault="00576F85"/>
        </w:tc>
        <w:tc>
          <w:tcPr>
            <w:tcW w:w="1134" w:type="dxa"/>
          </w:tcPr>
          <w:p w14:paraId="3AF22298" w14:textId="77777777" w:rsidR="00576F85" w:rsidRDefault="00576F85"/>
        </w:tc>
        <w:tc>
          <w:tcPr>
            <w:tcW w:w="294" w:type="dxa"/>
          </w:tcPr>
          <w:p w14:paraId="76260698" w14:textId="77777777" w:rsidR="00576F85" w:rsidRDefault="00576F85"/>
        </w:tc>
      </w:tr>
      <w:tr w:rsidR="00576F85" w14:paraId="0D73DE42" w14:textId="77777777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D71D1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41A1E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Nazwa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cel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ADDC5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odpowiedzialna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koordynująca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AA58F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realizacji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E345D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Łączne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nakłady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BD6AF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7DE01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C8B7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EB8BB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1C4CF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Limit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</w:p>
        </w:tc>
        <w:tc>
          <w:tcPr>
            <w:tcW w:w="294" w:type="dxa"/>
          </w:tcPr>
          <w:p w14:paraId="3DE8222D" w14:textId="77777777" w:rsidR="00576F85" w:rsidRDefault="00576F85"/>
        </w:tc>
      </w:tr>
      <w:tr w:rsidR="00576F85" w14:paraId="155EAC2F" w14:textId="77777777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24F83" w14:textId="77777777" w:rsidR="00576F85" w:rsidRDefault="00576F85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11DA6" w14:textId="77777777" w:rsidR="00576F85" w:rsidRDefault="00576F85"/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B209B" w14:textId="77777777" w:rsidR="00576F85" w:rsidRDefault="00576F8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E8FBC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CE655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D05D9" w14:textId="77777777" w:rsidR="00576F85" w:rsidRDefault="00576F8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62DCD" w14:textId="77777777" w:rsidR="00576F85" w:rsidRDefault="00576F8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7CE63" w14:textId="77777777" w:rsidR="00576F85" w:rsidRDefault="00576F85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59FA8" w14:textId="77777777" w:rsidR="00576F85" w:rsidRDefault="00576F8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AB4E4" w14:textId="77777777" w:rsidR="00576F85" w:rsidRDefault="00576F8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A65E5" w14:textId="77777777" w:rsidR="00576F85" w:rsidRDefault="00576F85"/>
        </w:tc>
        <w:tc>
          <w:tcPr>
            <w:tcW w:w="294" w:type="dxa"/>
          </w:tcPr>
          <w:p w14:paraId="5F63DE94" w14:textId="77777777" w:rsidR="00576F85" w:rsidRDefault="00576F85"/>
        </w:tc>
      </w:tr>
      <w:tr w:rsidR="00576F85" w14:paraId="0DA01EE3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0476F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16EA6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przedsięwzięcia-ogółem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(1.1+1.2+1.3)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EC3E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49 669 087,91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F2AF9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33 595 862,14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05E1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8 556 821,89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549D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F195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B329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42 142 838,87</w:t>
            </w:r>
          </w:p>
        </w:tc>
        <w:tc>
          <w:tcPr>
            <w:tcW w:w="294" w:type="dxa"/>
          </w:tcPr>
          <w:p w14:paraId="4E2F74C9" w14:textId="77777777" w:rsidR="00576F85" w:rsidRDefault="00576F85"/>
        </w:tc>
      </w:tr>
      <w:tr w:rsidR="00576F85" w14:paraId="77C417FA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D921A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ACCA8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A216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669 582,80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F1946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222 079,76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94B27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4DDE6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1AC6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EC753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212 235,00</w:t>
            </w:r>
          </w:p>
        </w:tc>
        <w:tc>
          <w:tcPr>
            <w:tcW w:w="294" w:type="dxa"/>
          </w:tcPr>
          <w:p w14:paraId="0D119D16" w14:textId="77777777" w:rsidR="00576F85" w:rsidRDefault="00576F85"/>
        </w:tc>
      </w:tr>
      <w:tr w:rsidR="00576F85" w14:paraId="2D82DA54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8BA7F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76A88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EDFC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48 999 505,11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C0FF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33 373 782,38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C55E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8 556 821,89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9934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4FD5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6C81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41 930 603,87</w:t>
            </w:r>
          </w:p>
        </w:tc>
        <w:tc>
          <w:tcPr>
            <w:tcW w:w="294" w:type="dxa"/>
          </w:tcPr>
          <w:p w14:paraId="3516247F" w14:textId="77777777" w:rsidR="00576F85" w:rsidRDefault="00576F85"/>
        </w:tc>
      </w:tr>
      <w:tr w:rsidR="00576F85" w14:paraId="1843311D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E9937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89E82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realizowanymi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art.5 ust.1 pkt 2 i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sierpnia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2009.r.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publicznych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Dz.U.Nr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157, poz.1240,z późn.zm.),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5BEA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4 577 723,44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046A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2 554 001,66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2D4F8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134A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E404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52B4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2 554 001,66</w:t>
            </w:r>
          </w:p>
        </w:tc>
        <w:tc>
          <w:tcPr>
            <w:tcW w:w="294" w:type="dxa"/>
          </w:tcPr>
          <w:p w14:paraId="30892452" w14:textId="77777777" w:rsidR="00576F85" w:rsidRDefault="00576F85"/>
        </w:tc>
      </w:tr>
      <w:tr w:rsidR="00576F85" w14:paraId="6A27AF69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FD869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E1ACC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6D81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470 535,00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D4F0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212 235,00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DF432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DF989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AA84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7804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212 235,00</w:t>
            </w:r>
          </w:p>
        </w:tc>
        <w:tc>
          <w:tcPr>
            <w:tcW w:w="294" w:type="dxa"/>
          </w:tcPr>
          <w:p w14:paraId="35F098EE" w14:textId="77777777" w:rsidR="00576F85" w:rsidRDefault="00576F85"/>
        </w:tc>
      </w:tr>
      <w:tr w:rsidR="00576F85" w14:paraId="1F014F07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13DE4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01922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Rozwój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Dywity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Gietrzwałd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Rozwój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Dywity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Gietrzwałd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12E3B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Ośrodek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Gietrzwałdzie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75118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EE062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2E133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204 600,00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633F2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41 820,00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3C3A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49C8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4D05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A4EF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41 820,00</w:t>
            </w:r>
          </w:p>
        </w:tc>
        <w:tc>
          <w:tcPr>
            <w:tcW w:w="294" w:type="dxa"/>
          </w:tcPr>
          <w:p w14:paraId="5D54F329" w14:textId="77777777" w:rsidR="00576F85" w:rsidRDefault="00576F85"/>
        </w:tc>
      </w:tr>
      <w:tr w:rsidR="00576F85" w14:paraId="153999FD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17EEF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F63ED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Usługi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indywidualnego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transportu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door-to-door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architektonicznej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wielorodzinnych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budynków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mieszkalnych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9516A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532F0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FFC74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4AAC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265 935,00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7AC4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170 415,00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98E97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00C6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975B6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57ED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170 415,00</w:t>
            </w:r>
          </w:p>
        </w:tc>
        <w:tc>
          <w:tcPr>
            <w:tcW w:w="294" w:type="dxa"/>
          </w:tcPr>
          <w:p w14:paraId="4260C385" w14:textId="77777777" w:rsidR="00576F85" w:rsidRDefault="00576F85"/>
        </w:tc>
      </w:tr>
      <w:tr w:rsidR="00576F85" w14:paraId="49575C65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53C20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080D3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AF963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4 107 188,44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E49E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2 341 766,66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5A4A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A083C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ACBC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84D0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2 341 766,66</w:t>
            </w:r>
          </w:p>
        </w:tc>
        <w:tc>
          <w:tcPr>
            <w:tcW w:w="294" w:type="dxa"/>
          </w:tcPr>
          <w:p w14:paraId="417F3D16" w14:textId="77777777" w:rsidR="00576F85" w:rsidRDefault="00576F85"/>
        </w:tc>
      </w:tr>
      <w:tr w:rsidR="00576F85" w14:paraId="5FAFB250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05BA5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89152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Termomodernizacja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budynków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użyteczności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publicznej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Gietrzwałd - ś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Priorytetowa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Efektywność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energetyczna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Działanie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4.3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Kompleksowa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modernizacja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energetyczna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budynków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Poddziałanie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4.3.1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Efektywność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energetyczna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budynkach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publicznych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BE276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BA362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7AA4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BA70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3 087 710,80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2A2F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1 494 388,10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289D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FBC9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3273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3C5C3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1 494 388,10</w:t>
            </w:r>
          </w:p>
        </w:tc>
        <w:tc>
          <w:tcPr>
            <w:tcW w:w="294" w:type="dxa"/>
          </w:tcPr>
          <w:p w14:paraId="0696BBCF" w14:textId="77777777" w:rsidR="00576F85" w:rsidRDefault="00576F85"/>
        </w:tc>
      </w:tr>
      <w:tr w:rsidR="00576F85" w14:paraId="1E5845D9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89727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BA92E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ekomobilności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Gietrzwałd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ekomobilności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Gietrzwałd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626DA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D2435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2C2C4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6DE46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854 533,64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A140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847 153,64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FEA7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3F7A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1BD7C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EE769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847 153,64</w:t>
            </w:r>
          </w:p>
        </w:tc>
        <w:tc>
          <w:tcPr>
            <w:tcW w:w="294" w:type="dxa"/>
          </w:tcPr>
          <w:p w14:paraId="21F064D0" w14:textId="77777777" w:rsidR="00576F85" w:rsidRDefault="00576F85"/>
        </w:tc>
      </w:tr>
      <w:tr w:rsidR="00576F85" w14:paraId="1431EEE1" w14:textId="77777777">
        <w:trPr>
          <w:trHeight w:hRule="exact" w:val="27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C57D8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2D449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Bezpieczny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MOF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6ADB1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2297B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E26C7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28AF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164 944,00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AFEE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224,92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29D0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F8BC2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1665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11CA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224,92</w:t>
            </w:r>
          </w:p>
        </w:tc>
        <w:tc>
          <w:tcPr>
            <w:tcW w:w="294" w:type="dxa"/>
          </w:tcPr>
          <w:p w14:paraId="66C44FB0" w14:textId="77777777" w:rsidR="00576F85" w:rsidRDefault="00576F85"/>
        </w:tc>
      </w:tr>
      <w:tr w:rsidR="00576F85" w14:paraId="29A409A2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5DC58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2F50F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umowami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partnerstwa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publiczno-prywatnego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0192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23C7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79E9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CDC0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0EC93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0B7E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2BEC7728" w14:textId="77777777" w:rsidR="00576F85" w:rsidRDefault="00576F85"/>
        </w:tc>
      </w:tr>
      <w:tr w:rsidR="00576F85" w14:paraId="2A1D0797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24600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41FAD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01A19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5FA7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56DD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45C3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2E5A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1F80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3B864BF7" w14:textId="77777777" w:rsidR="00576F85" w:rsidRDefault="00576F85"/>
        </w:tc>
      </w:tr>
      <w:tr w:rsidR="00576F85" w14:paraId="3AF10B4A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902EC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1F41E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F21A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BD09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D725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94742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F70E9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B94D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78AA5E50" w14:textId="77777777" w:rsidR="00576F85" w:rsidRDefault="00576F85"/>
        </w:tc>
      </w:tr>
      <w:tr w:rsidR="00576F85" w14:paraId="618BDB4C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AE2D5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CF41F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wymienione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pkt 1.1 i 1.2),z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E34E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45 091 364,47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18F69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31 041 860,48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7A036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8 556 821,89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A152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960D7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4E76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39 588 837,21</w:t>
            </w:r>
          </w:p>
        </w:tc>
        <w:tc>
          <w:tcPr>
            <w:tcW w:w="294" w:type="dxa"/>
          </w:tcPr>
          <w:p w14:paraId="525D54D2" w14:textId="77777777" w:rsidR="00576F85" w:rsidRDefault="00576F85"/>
        </w:tc>
      </w:tr>
      <w:tr w:rsidR="00576F85" w14:paraId="66AE6ECB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8D8BC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F943D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6D03C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199 047,80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F731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9 844,76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F7619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28C2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688C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B373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25F29798" w14:textId="77777777" w:rsidR="00576F85" w:rsidRDefault="00576F85"/>
        </w:tc>
      </w:tr>
      <w:tr w:rsidR="00576F85" w14:paraId="63816111" w14:textId="77777777">
        <w:trPr>
          <w:trHeight w:hRule="exact" w:val="27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D540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CD101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Remont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ulicy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Lipowej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Sząbruku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AEC01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CB7A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D9074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B7A5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199 047,80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26C4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9 844,76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F8FA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66FD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DDFE6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3755C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279A3F76" w14:textId="77777777" w:rsidR="00576F85" w:rsidRDefault="00576F85"/>
        </w:tc>
      </w:tr>
      <w:tr w:rsidR="00576F85" w14:paraId="5747FF04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5A2C9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30283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4416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44 892 316,67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E79F2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31 032 015,72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8E4B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8 556 821,89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C573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9CA8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C04F2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39 588 837,21</w:t>
            </w:r>
          </w:p>
        </w:tc>
        <w:tc>
          <w:tcPr>
            <w:tcW w:w="294" w:type="dxa"/>
          </w:tcPr>
          <w:p w14:paraId="68F69892" w14:textId="77777777" w:rsidR="00576F85" w:rsidRDefault="00576F85"/>
        </w:tc>
      </w:tr>
      <w:tr w:rsidR="00576F85" w14:paraId="43B3D96F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F1E77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05ED2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przebudowa-budynek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Szkolna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8a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Gietrzwałdzie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przebudowa-budynek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Szkolna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8a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Gietrzwałdzie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282D9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276CD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48A9D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6717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3 087 426,08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CBB0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0B84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9DAAC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6EDB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B9C7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250 000,00</w:t>
            </w:r>
          </w:p>
        </w:tc>
        <w:tc>
          <w:tcPr>
            <w:tcW w:w="294" w:type="dxa"/>
          </w:tcPr>
          <w:p w14:paraId="70DF5B06" w14:textId="77777777" w:rsidR="00576F85" w:rsidRDefault="00576F85"/>
        </w:tc>
      </w:tr>
      <w:tr w:rsidR="00576F85" w14:paraId="25607D49" w14:textId="77777777">
        <w:trPr>
          <w:trHeight w:hRule="exact" w:val="27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952A9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50758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ul.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Turkusowej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Naterkach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gm. Gietrzwałd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78EAA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8E57A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84B5D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02B0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222 286,09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F189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174 746,09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F0E0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B07B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43FD6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1E9B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174 746,09</w:t>
            </w:r>
          </w:p>
        </w:tc>
        <w:tc>
          <w:tcPr>
            <w:tcW w:w="294" w:type="dxa"/>
          </w:tcPr>
          <w:p w14:paraId="30CF8CFC" w14:textId="77777777" w:rsidR="00576F85" w:rsidRDefault="00576F85"/>
        </w:tc>
      </w:tr>
      <w:tr w:rsidR="00576F85" w14:paraId="6CCF9BDF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315EA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C74EB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dróg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ulic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Dionizosa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Ariadny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Heliosa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Ateny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Naterkach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gm. Gietrzwałd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E3D14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A13B6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31917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6577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1 030 341,40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5DDA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253 627,00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50158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681 484,40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1774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A486C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91858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935 111,00</w:t>
            </w:r>
          </w:p>
        </w:tc>
        <w:tc>
          <w:tcPr>
            <w:tcW w:w="294" w:type="dxa"/>
          </w:tcPr>
          <w:p w14:paraId="5B97E240" w14:textId="77777777" w:rsidR="00576F85" w:rsidRDefault="00576F85"/>
        </w:tc>
      </w:tr>
      <w:tr w:rsidR="00576F85" w14:paraId="523488A1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BA60E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E6498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dróg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ulic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Brzozowa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Klonowa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Jaworowa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Kasztanowa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Pogodna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Sząbruku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gm. Gietrzwałd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5D849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743C8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032A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36F08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1 656 590,88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75B4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457 129,00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47BD2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1 063 165,88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EEB66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9862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CD87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1 520 294,88</w:t>
            </w:r>
          </w:p>
        </w:tc>
        <w:tc>
          <w:tcPr>
            <w:tcW w:w="294" w:type="dxa"/>
          </w:tcPr>
          <w:p w14:paraId="49DA2E71" w14:textId="77777777" w:rsidR="00576F85" w:rsidRDefault="00576F85"/>
        </w:tc>
      </w:tr>
      <w:tr w:rsidR="00576F85" w14:paraId="079601D0" w14:textId="77777777">
        <w:trPr>
          <w:trHeight w:hRule="exact" w:val="278"/>
        </w:trPr>
        <w:tc>
          <w:tcPr>
            <w:tcW w:w="709" w:type="dxa"/>
          </w:tcPr>
          <w:p w14:paraId="446A71B0" w14:textId="77777777" w:rsidR="00576F85" w:rsidRDefault="00576F85"/>
        </w:tc>
        <w:tc>
          <w:tcPr>
            <w:tcW w:w="4666" w:type="dxa"/>
          </w:tcPr>
          <w:p w14:paraId="429847AD" w14:textId="77777777" w:rsidR="00576F85" w:rsidRDefault="00576F85"/>
        </w:tc>
        <w:tc>
          <w:tcPr>
            <w:tcW w:w="1004" w:type="dxa"/>
          </w:tcPr>
          <w:p w14:paraId="67029069" w14:textId="77777777" w:rsidR="00576F85" w:rsidRDefault="00576F85"/>
        </w:tc>
        <w:tc>
          <w:tcPr>
            <w:tcW w:w="283" w:type="dxa"/>
          </w:tcPr>
          <w:p w14:paraId="686B00CE" w14:textId="77777777" w:rsidR="00576F85" w:rsidRDefault="00576F85"/>
        </w:tc>
        <w:tc>
          <w:tcPr>
            <w:tcW w:w="414" w:type="dxa"/>
          </w:tcPr>
          <w:p w14:paraId="6C0AD7EB" w14:textId="77777777" w:rsidR="00576F85" w:rsidRDefault="00576F85"/>
        </w:tc>
        <w:tc>
          <w:tcPr>
            <w:tcW w:w="709" w:type="dxa"/>
          </w:tcPr>
          <w:p w14:paraId="770A4096" w14:textId="77777777" w:rsidR="00576F85" w:rsidRDefault="00576F85"/>
        </w:tc>
        <w:tc>
          <w:tcPr>
            <w:tcW w:w="709" w:type="dxa"/>
          </w:tcPr>
          <w:p w14:paraId="5F5CC230" w14:textId="77777777" w:rsidR="00576F85" w:rsidRDefault="00576F85"/>
        </w:tc>
        <w:tc>
          <w:tcPr>
            <w:tcW w:w="153" w:type="dxa"/>
          </w:tcPr>
          <w:p w14:paraId="0492837B" w14:textId="77777777" w:rsidR="00576F85" w:rsidRDefault="00576F85"/>
        </w:tc>
        <w:tc>
          <w:tcPr>
            <w:tcW w:w="425" w:type="dxa"/>
          </w:tcPr>
          <w:p w14:paraId="03CAC993" w14:textId="77777777" w:rsidR="00576F85" w:rsidRDefault="00576F85"/>
        </w:tc>
        <w:tc>
          <w:tcPr>
            <w:tcW w:w="425" w:type="dxa"/>
          </w:tcPr>
          <w:p w14:paraId="15A3AF3F" w14:textId="77777777" w:rsidR="00576F85" w:rsidRDefault="00576F85"/>
        </w:tc>
        <w:tc>
          <w:tcPr>
            <w:tcW w:w="1265" w:type="dxa"/>
          </w:tcPr>
          <w:p w14:paraId="4386C91F" w14:textId="77777777" w:rsidR="00576F85" w:rsidRDefault="00576F85"/>
        </w:tc>
        <w:tc>
          <w:tcPr>
            <w:tcW w:w="1134" w:type="dxa"/>
          </w:tcPr>
          <w:p w14:paraId="24DE7DCF" w14:textId="77777777" w:rsidR="00576F85" w:rsidRDefault="00576F85"/>
        </w:tc>
        <w:tc>
          <w:tcPr>
            <w:tcW w:w="408" w:type="dxa"/>
          </w:tcPr>
          <w:p w14:paraId="068D35FC" w14:textId="77777777" w:rsidR="00576F85" w:rsidRDefault="00576F85"/>
        </w:tc>
        <w:tc>
          <w:tcPr>
            <w:tcW w:w="726" w:type="dxa"/>
          </w:tcPr>
          <w:p w14:paraId="725CB878" w14:textId="77777777" w:rsidR="00576F85" w:rsidRDefault="00576F85"/>
        </w:tc>
        <w:tc>
          <w:tcPr>
            <w:tcW w:w="1134" w:type="dxa"/>
          </w:tcPr>
          <w:p w14:paraId="6A1DCF13" w14:textId="77777777" w:rsidR="00576F85" w:rsidRDefault="00576F85"/>
        </w:tc>
        <w:tc>
          <w:tcPr>
            <w:tcW w:w="1134" w:type="dxa"/>
          </w:tcPr>
          <w:p w14:paraId="149DF2EF" w14:textId="5073E1F5" w:rsidR="00576F85" w:rsidRDefault="00454F94">
            <w:proofErr w:type="spellStart"/>
            <w:r w:rsidRPr="00454F94">
              <w:t>Strona</w:t>
            </w:r>
            <w:proofErr w:type="spellEnd"/>
            <w:r w:rsidRPr="00454F94">
              <w:t xml:space="preserve"> 1 z 2</w:t>
            </w:r>
          </w:p>
        </w:tc>
        <w:tc>
          <w:tcPr>
            <w:tcW w:w="294" w:type="dxa"/>
          </w:tcPr>
          <w:p w14:paraId="0A7D64F0" w14:textId="77777777" w:rsidR="00576F85" w:rsidRDefault="00576F85"/>
        </w:tc>
      </w:tr>
      <w:tr w:rsidR="00576F85" w14:paraId="02D5BF71" w14:textId="77777777">
        <w:trPr>
          <w:trHeight w:hRule="exact" w:val="555"/>
        </w:trPr>
        <w:tc>
          <w:tcPr>
            <w:tcW w:w="709" w:type="dxa"/>
          </w:tcPr>
          <w:p w14:paraId="20D04C00" w14:textId="77777777" w:rsidR="00576F85" w:rsidRDefault="00576F85"/>
        </w:tc>
        <w:tc>
          <w:tcPr>
            <w:tcW w:w="4666" w:type="dxa"/>
          </w:tcPr>
          <w:p w14:paraId="720061C1" w14:textId="77777777" w:rsidR="00576F85" w:rsidRDefault="00576F85"/>
        </w:tc>
        <w:tc>
          <w:tcPr>
            <w:tcW w:w="1004" w:type="dxa"/>
          </w:tcPr>
          <w:p w14:paraId="13B32D71" w14:textId="77777777" w:rsidR="00576F85" w:rsidRDefault="00576F85"/>
        </w:tc>
        <w:tc>
          <w:tcPr>
            <w:tcW w:w="283" w:type="dxa"/>
          </w:tcPr>
          <w:p w14:paraId="5BE2F322" w14:textId="77777777" w:rsidR="00576F85" w:rsidRDefault="00576F85"/>
        </w:tc>
        <w:tc>
          <w:tcPr>
            <w:tcW w:w="414" w:type="dxa"/>
          </w:tcPr>
          <w:p w14:paraId="2C964A33" w14:textId="77777777" w:rsidR="00576F85" w:rsidRDefault="00576F85"/>
        </w:tc>
        <w:tc>
          <w:tcPr>
            <w:tcW w:w="709" w:type="dxa"/>
          </w:tcPr>
          <w:p w14:paraId="1CA9611E" w14:textId="77777777" w:rsidR="00576F85" w:rsidRDefault="00576F85"/>
        </w:tc>
        <w:tc>
          <w:tcPr>
            <w:tcW w:w="709" w:type="dxa"/>
          </w:tcPr>
          <w:p w14:paraId="28FF8687" w14:textId="77777777" w:rsidR="00576F85" w:rsidRDefault="00576F85"/>
        </w:tc>
        <w:tc>
          <w:tcPr>
            <w:tcW w:w="153" w:type="dxa"/>
          </w:tcPr>
          <w:p w14:paraId="6DD8BF95" w14:textId="77777777" w:rsidR="00576F85" w:rsidRDefault="00576F85"/>
        </w:tc>
        <w:tc>
          <w:tcPr>
            <w:tcW w:w="425" w:type="dxa"/>
          </w:tcPr>
          <w:p w14:paraId="2F3AAF77" w14:textId="77777777" w:rsidR="00576F85" w:rsidRDefault="00576F85"/>
        </w:tc>
        <w:tc>
          <w:tcPr>
            <w:tcW w:w="425" w:type="dxa"/>
          </w:tcPr>
          <w:p w14:paraId="796A3747" w14:textId="77777777" w:rsidR="00576F85" w:rsidRDefault="00576F85"/>
        </w:tc>
        <w:tc>
          <w:tcPr>
            <w:tcW w:w="1265" w:type="dxa"/>
          </w:tcPr>
          <w:p w14:paraId="7AD790D5" w14:textId="77777777" w:rsidR="00576F85" w:rsidRDefault="00576F85"/>
        </w:tc>
        <w:tc>
          <w:tcPr>
            <w:tcW w:w="1134" w:type="dxa"/>
          </w:tcPr>
          <w:p w14:paraId="3ADC26E7" w14:textId="77777777" w:rsidR="00576F85" w:rsidRDefault="00576F85"/>
        </w:tc>
        <w:tc>
          <w:tcPr>
            <w:tcW w:w="408" w:type="dxa"/>
          </w:tcPr>
          <w:p w14:paraId="2ACD3892" w14:textId="77777777" w:rsidR="00576F85" w:rsidRDefault="00576F85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E000BEA" w14:textId="5677B88A" w:rsidR="00576F85" w:rsidRDefault="00576F85">
            <w:pPr>
              <w:spacing w:after="0" w:line="120" w:lineRule="auto"/>
              <w:jc w:val="right"/>
              <w:rPr>
                <w:sz w:val="10"/>
                <w:szCs w:val="10"/>
              </w:rPr>
            </w:pPr>
          </w:p>
        </w:tc>
      </w:tr>
    </w:tbl>
    <w:p w14:paraId="5D1E04B3" w14:textId="77777777" w:rsidR="00576F85" w:rsidRDefault="008426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660"/>
        <w:gridCol w:w="1700"/>
        <w:gridCol w:w="709"/>
        <w:gridCol w:w="709"/>
        <w:gridCol w:w="1134"/>
        <w:gridCol w:w="1134"/>
        <w:gridCol w:w="1134"/>
        <w:gridCol w:w="408"/>
        <w:gridCol w:w="725"/>
        <w:gridCol w:w="1133"/>
        <w:gridCol w:w="1134"/>
        <w:gridCol w:w="407"/>
      </w:tblGrid>
      <w:tr w:rsidR="00576F85" w14:paraId="03048169" w14:textId="77777777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73F2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E1914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Nazwa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cel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4D54D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odpowiedzialna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koordynująca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7DE49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7854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Łączne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nakłady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0470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118AE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C95D7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D2FA6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9C546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Limit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</w:p>
        </w:tc>
        <w:tc>
          <w:tcPr>
            <w:tcW w:w="408" w:type="dxa"/>
          </w:tcPr>
          <w:p w14:paraId="7A7203B0" w14:textId="77777777" w:rsidR="00576F85" w:rsidRDefault="00576F85"/>
        </w:tc>
      </w:tr>
      <w:tr w:rsidR="00576F85" w14:paraId="6D4C2A28" w14:textId="77777777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54008" w14:textId="77777777" w:rsidR="00576F85" w:rsidRDefault="00576F85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6572A" w14:textId="77777777" w:rsidR="00576F85" w:rsidRDefault="00576F85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AB217" w14:textId="77777777" w:rsidR="00576F85" w:rsidRDefault="00576F8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EC8F0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F7BF4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2EE2D" w14:textId="77777777" w:rsidR="00576F85" w:rsidRDefault="00576F8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7E01A" w14:textId="77777777" w:rsidR="00576F85" w:rsidRDefault="00576F8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D48A6" w14:textId="77777777" w:rsidR="00576F85" w:rsidRDefault="00576F85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8CC44" w14:textId="77777777" w:rsidR="00576F85" w:rsidRDefault="00576F8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11CE0" w14:textId="77777777" w:rsidR="00576F85" w:rsidRDefault="00576F8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DA4DA" w14:textId="77777777" w:rsidR="00576F85" w:rsidRDefault="00576F85"/>
        </w:tc>
        <w:tc>
          <w:tcPr>
            <w:tcW w:w="408" w:type="dxa"/>
          </w:tcPr>
          <w:p w14:paraId="12CA131E" w14:textId="77777777" w:rsidR="00576F85" w:rsidRDefault="00576F85"/>
        </w:tc>
      </w:tr>
      <w:tr w:rsidR="00576F85" w14:paraId="2F997A7D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A2C95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D00E9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dróg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ulicy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Olsztyńskiej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Gronitach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gm. Gietrzwałd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8A7A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3EC81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51E5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953F6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571 443,95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6B6F2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515 955,95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52CB2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066C8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3D063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E359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515 955,95</w:t>
            </w:r>
          </w:p>
        </w:tc>
        <w:tc>
          <w:tcPr>
            <w:tcW w:w="408" w:type="dxa"/>
          </w:tcPr>
          <w:p w14:paraId="301BA519" w14:textId="77777777" w:rsidR="00576F85" w:rsidRDefault="00576F85"/>
        </w:tc>
      </w:tr>
      <w:tr w:rsidR="00576F85" w14:paraId="0625B721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CCF0C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FDDB1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dróg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ulicy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Skraju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Jarzębinowy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Gronitach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gm. Gietrzwałd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8C370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E8E5B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81DC4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AA07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873 327,38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B2B9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812 540,38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4B77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0430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9213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D00F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812 540,38</w:t>
            </w:r>
          </w:p>
        </w:tc>
        <w:tc>
          <w:tcPr>
            <w:tcW w:w="408" w:type="dxa"/>
          </w:tcPr>
          <w:p w14:paraId="3DFBF654" w14:textId="77777777" w:rsidR="00576F85" w:rsidRDefault="00576F85"/>
        </w:tc>
      </w:tr>
      <w:tr w:rsidR="00576F85" w14:paraId="744F8314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F32D2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D8738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dróg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ulicy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Pod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Świerkami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Gronitach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gm. Gietrzwałd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93C98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67779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23824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0BF7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441 876,89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DA113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386 388,89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9513C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E43E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F342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1A4F3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386 388,89</w:t>
            </w:r>
          </w:p>
        </w:tc>
        <w:tc>
          <w:tcPr>
            <w:tcW w:w="408" w:type="dxa"/>
          </w:tcPr>
          <w:p w14:paraId="7B11C8C1" w14:textId="77777777" w:rsidR="00576F85" w:rsidRDefault="00576F85"/>
        </w:tc>
      </w:tr>
      <w:tr w:rsidR="00576F85" w14:paraId="5A6E96E4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496EB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E8A91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dróg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ulic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Kalinowa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Leśna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Sząbruku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Gietrzwałd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6A44F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A370D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ECB15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1CAE9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724 534,78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1FDCC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642 551,78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25AF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7B59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EBE13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E8C5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642 551,78</w:t>
            </w:r>
          </w:p>
        </w:tc>
        <w:tc>
          <w:tcPr>
            <w:tcW w:w="408" w:type="dxa"/>
          </w:tcPr>
          <w:p w14:paraId="49298F63" w14:textId="77777777" w:rsidR="00576F85" w:rsidRDefault="00576F85"/>
        </w:tc>
      </w:tr>
      <w:tr w:rsidR="00576F85" w14:paraId="5B71B025" w14:textId="77777777">
        <w:trPr>
          <w:trHeight w:hRule="exact" w:val="27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F8CB5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5DA78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Gietrzwałd –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Woryty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gm. Gietrzwałd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AD17C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35C1C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184C1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E86C7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3 139 152,50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54FA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994 500,00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D2E2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2 008 500,00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F82E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CB1F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3AAA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3 003 000,00</w:t>
            </w:r>
          </w:p>
        </w:tc>
        <w:tc>
          <w:tcPr>
            <w:tcW w:w="408" w:type="dxa"/>
          </w:tcPr>
          <w:p w14:paraId="37373179" w14:textId="77777777" w:rsidR="00576F85" w:rsidRDefault="00576F85"/>
        </w:tc>
      </w:tr>
      <w:tr w:rsidR="00576F85" w14:paraId="21A50620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F5655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FBB05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Unieszewie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odcinku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powiatowej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nr 1370N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Tomaszkowo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Gietrzwałd do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rozwidlenia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dróg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674E0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E88D9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4ADA5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6715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1 070 930,26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75E7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463 667,00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ED93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512 513,26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0B7D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AE77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F7B7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976 180,26</w:t>
            </w:r>
          </w:p>
        </w:tc>
        <w:tc>
          <w:tcPr>
            <w:tcW w:w="408" w:type="dxa"/>
          </w:tcPr>
          <w:p w14:paraId="7F0FF132" w14:textId="77777777" w:rsidR="00576F85" w:rsidRDefault="00576F85"/>
        </w:tc>
      </w:tr>
      <w:tr w:rsidR="00576F85" w14:paraId="027E463A" w14:textId="77777777">
        <w:trPr>
          <w:trHeight w:hRule="exact" w:val="27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8AFF2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2CB34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Pętli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Gietrzwałdzkich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A6022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6D4D1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F0EF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D3C8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795A8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9 846 250,00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511B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48DF7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70E5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D7EE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9 846 250,00</w:t>
            </w:r>
          </w:p>
        </w:tc>
        <w:tc>
          <w:tcPr>
            <w:tcW w:w="408" w:type="dxa"/>
          </w:tcPr>
          <w:p w14:paraId="3CBB8F89" w14:textId="77777777" w:rsidR="00576F85" w:rsidRDefault="00576F85"/>
        </w:tc>
      </w:tr>
      <w:tr w:rsidR="00576F85" w14:paraId="18B4E719" w14:textId="77777777">
        <w:trPr>
          <w:trHeight w:hRule="exact" w:val="27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8CF2D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0BC5B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Woryty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Rentyny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6B2B8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3178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9A7D4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81C12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2 579 283,09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9D73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2 061 704,47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394A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9D15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18D69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AF10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2 061 704,47</w:t>
            </w:r>
          </w:p>
        </w:tc>
        <w:tc>
          <w:tcPr>
            <w:tcW w:w="408" w:type="dxa"/>
          </w:tcPr>
          <w:p w14:paraId="3B3C7081" w14:textId="77777777" w:rsidR="00576F85" w:rsidRDefault="00576F85"/>
        </w:tc>
      </w:tr>
      <w:tr w:rsidR="00576F85" w14:paraId="163EAFB7" w14:textId="77777777">
        <w:trPr>
          <w:trHeight w:hRule="exact" w:val="27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2629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C9FF5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ulicy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Cichej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Unieszewo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14BE7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9A4DA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6010F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3695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1 180 107,02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C7CE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579 752,16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17FE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427F7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E1C48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F98D8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579 752,16</w:t>
            </w:r>
          </w:p>
        </w:tc>
        <w:tc>
          <w:tcPr>
            <w:tcW w:w="408" w:type="dxa"/>
          </w:tcPr>
          <w:p w14:paraId="3D879A7E" w14:textId="77777777" w:rsidR="00576F85" w:rsidRDefault="00576F85"/>
        </w:tc>
      </w:tr>
      <w:tr w:rsidR="00576F85" w14:paraId="6256F0E4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7AE15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E5B15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ulicy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„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Pielgrzyma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łączącej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DK 16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ulicą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Kościelną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wraz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skrzyżowań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ciągiem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pieszym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oświetleniem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Miejscem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Obsługi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Podróżnych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90D6C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4A51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DB6A0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3E12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27F5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5 846 250,00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D3B4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8C00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AC7B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BCFA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5 846 250,00</w:t>
            </w:r>
          </w:p>
        </w:tc>
        <w:tc>
          <w:tcPr>
            <w:tcW w:w="408" w:type="dxa"/>
          </w:tcPr>
          <w:p w14:paraId="001936C6" w14:textId="77777777" w:rsidR="00576F85" w:rsidRDefault="00576F85"/>
        </w:tc>
      </w:tr>
      <w:tr w:rsidR="00576F85" w14:paraId="764523EC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4460D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0456C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Worytach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etap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bezpieczeństwa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4453B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0D229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B2DB0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474A8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1 114 440,00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C21F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92 557,00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F6E1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1 021 883,00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E9FF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C01D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EF65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1 114 440,00</w:t>
            </w:r>
          </w:p>
        </w:tc>
        <w:tc>
          <w:tcPr>
            <w:tcW w:w="408" w:type="dxa"/>
          </w:tcPr>
          <w:p w14:paraId="48DD8BB3" w14:textId="77777777" w:rsidR="00576F85" w:rsidRDefault="00576F85"/>
        </w:tc>
      </w:tr>
      <w:tr w:rsidR="00576F85" w14:paraId="19E8956F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00307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10BC5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Worytach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etap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II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bezpieczeństwa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D5171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A43D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8E572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7208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1 200 517,00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8AEC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98 031,00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58479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1 102 486,00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7E5A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3283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B98C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1 200 517,00</w:t>
            </w:r>
          </w:p>
        </w:tc>
        <w:tc>
          <w:tcPr>
            <w:tcW w:w="408" w:type="dxa"/>
          </w:tcPr>
          <w:p w14:paraId="5741FF36" w14:textId="77777777" w:rsidR="00576F85" w:rsidRDefault="00576F85"/>
        </w:tc>
      </w:tr>
      <w:tr w:rsidR="00576F85" w14:paraId="1028F041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97C80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9DE52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Naterkach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ul.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Bursztynowa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Andromedy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Dionizosa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bezpieczeństwa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29C86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B850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AB71A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F59C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2 350 059,35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31DF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183 270,00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0CF23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2 166 789,35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76613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3EA7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722A9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2 350 059,35</w:t>
            </w:r>
          </w:p>
        </w:tc>
        <w:tc>
          <w:tcPr>
            <w:tcW w:w="408" w:type="dxa"/>
          </w:tcPr>
          <w:p w14:paraId="56798D27" w14:textId="77777777" w:rsidR="00576F85" w:rsidRDefault="00576F85"/>
        </w:tc>
      </w:tr>
      <w:tr w:rsidR="00576F85" w14:paraId="2544C54E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5B459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47FCA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wodociągu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Łeguty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Podlejki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Zaskwierki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wodociągu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Łeguty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Podlejki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Zaskwierki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750D5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4DD29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5494E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A264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1 830 000,00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A5B30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1 774 650,00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91688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22DE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8EB17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F8CEC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1 774 650,00</w:t>
            </w:r>
          </w:p>
        </w:tc>
        <w:tc>
          <w:tcPr>
            <w:tcW w:w="408" w:type="dxa"/>
          </w:tcPr>
          <w:p w14:paraId="1D6E2316" w14:textId="77777777" w:rsidR="00576F85" w:rsidRDefault="00576F85"/>
        </w:tc>
      </w:tr>
      <w:tr w:rsidR="00576F85" w14:paraId="0C98D457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211A8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C4F72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uprzednią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rozbiórką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dwóch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mostów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drogowych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rzece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Giłwa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Gietrzwałdzie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ciągu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ul.Ostródzkiej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Olsztyńskiej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09417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E21BB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0C19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EF88C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1EC07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1 915 745,00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881D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AD366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CE145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AFF8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1 915 745,00</w:t>
            </w:r>
          </w:p>
        </w:tc>
        <w:tc>
          <w:tcPr>
            <w:tcW w:w="408" w:type="dxa"/>
          </w:tcPr>
          <w:p w14:paraId="45093090" w14:textId="77777777" w:rsidR="00576F85" w:rsidRDefault="00576F85"/>
        </w:tc>
      </w:tr>
      <w:tr w:rsidR="00576F85" w14:paraId="0FD0158B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6C0C8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E94D2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wodociągu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Sząbruk-Unieszewo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jakości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sanitarnej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wsi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FFFCD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52834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4065E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515D3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2F2A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789 250,00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4CB6F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D5371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6E207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A076E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789 250,00</w:t>
            </w:r>
          </w:p>
        </w:tc>
        <w:tc>
          <w:tcPr>
            <w:tcW w:w="408" w:type="dxa"/>
          </w:tcPr>
          <w:p w14:paraId="082BB51F" w14:textId="77777777" w:rsidR="00576F85" w:rsidRDefault="00576F85"/>
        </w:tc>
      </w:tr>
      <w:tr w:rsidR="00576F85" w14:paraId="6EE48E4D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74093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52165" w14:textId="77777777" w:rsidR="00576F85" w:rsidRDefault="0084265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Uzdatniania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Gietrzwałzie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jakości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sanitarnej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wsi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ED8F1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Gminy Gietrzwałd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54056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1F237" w14:textId="77777777" w:rsidR="00576F85" w:rsidRDefault="0084265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6130D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5C94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2 893 450,00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8077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3CD3B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5184A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1B024" w14:textId="77777777" w:rsidR="00576F85" w:rsidRDefault="0084265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2 893 450,00</w:t>
            </w:r>
          </w:p>
        </w:tc>
        <w:tc>
          <w:tcPr>
            <w:tcW w:w="408" w:type="dxa"/>
          </w:tcPr>
          <w:p w14:paraId="7E7F2612" w14:textId="77777777" w:rsidR="00576F85" w:rsidRDefault="00576F85"/>
        </w:tc>
      </w:tr>
      <w:tr w:rsidR="00576F85" w14:paraId="7821DF72" w14:textId="77777777">
        <w:trPr>
          <w:trHeight w:hRule="exact" w:val="2723"/>
        </w:trPr>
        <w:tc>
          <w:tcPr>
            <w:tcW w:w="708" w:type="dxa"/>
          </w:tcPr>
          <w:p w14:paraId="51341349" w14:textId="77777777" w:rsidR="00576F85" w:rsidRDefault="00576F85"/>
        </w:tc>
        <w:tc>
          <w:tcPr>
            <w:tcW w:w="4666" w:type="dxa"/>
          </w:tcPr>
          <w:p w14:paraId="55D4C656" w14:textId="77777777" w:rsidR="00576F85" w:rsidRDefault="00576F85"/>
        </w:tc>
        <w:tc>
          <w:tcPr>
            <w:tcW w:w="1701" w:type="dxa"/>
          </w:tcPr>
          <w:p w14:paraId="5EC9C3E2" w14:textId="77777777" w:rsidR="00576F85" w:rsidRDefault="00576F85"/>
        </w:tc>
        <w:tc>
          <w:tcPr>
            <w:tcW w:w="709" w:type="dxa"/>
          </w:tcPr>
          <w:p w14:paraId="7D6C8B7E" w14:textId="77777777" w:rsidR="00576F85" w:rsidRDefault="00576F85"/>
        </w:tc>
        <w:tc>
          <w:tcPr>
            <w:tcW w:w="709" w:type="dxa"/>
          </w:tcPr>
          <w:p w14:paraId="48304B2C" w14:textId="77777777" w:rsidR="00576F85" w:rsidRDefault="00576F85"/>
        </w:tc>
        <w:tc>
          <w:tcPr>
            <w:tcW w:w="1134" w:type="dxa"/>
          </w:tcPr>
          <w:p w14:paraId="7FC0AE1F" w14:textId="77777777" w:rsidR="00576F85" w:rsidRDefault="00576F85"/>
        </w:tc>
        <w:tc>
          <w:tcPr>
            <w:tcW w:w="1134" w:type="dxa"/>
          </w:tcPr>
          <w:p w14:paraId="1DE4E4FB" w14:textId="77777777" w:rsidR="00576F85" w:rsidRDefault="00576F85"/>
        </w:tc>
        <w:tc>
          <w:tcPr>
            <w:tcW w:w="1134" w:type="dxa"/>
          </w:tcPr>
          <w:p w14:paraId="713145A0" w14:textId="77777777" w:rsidR="00576F85" w:rsidRDefault="00576F85"/>
        </w:tc>
        <w:tc>
          <w:tcPr>
            <w:tcW w:w="408" w:type="dxa"/>
          </w:tcPr>
          <w:p w14:paraId="0A49002B" w14:textId="77777777" w:rsidR="00576F85" w:rsidRDefault="00576F85"/>
        </w:tc>
        <w:tc>
          <w:tcPr>
            <w:tcW w:w="726" w:type="dxa"/>
          </w:tcPr>
          <w:p w14:paraId="2D981A9C" w14:textId="1973AAB5" w:rsidR="00576F85" w:rsidRDefault="00454F94">
            <w:r>
              <w:t xml:space="preserve">             </w:t>
            </w:r>
          </w:p>
        </w:tc>
        <w:tc>
          <w:tcPr>
            <w:tcW w:w="1134" w:type="dxa"/>
          </w:tcPr>
          <w:p w14:paraId="3F4193DC" w14:textId="2C71A045" w:rsidR="00576F85" w:rsidRDefault="00576F85"/>
        </w:tc>
        <w:tc>
          <w:tcPr>
            <w:tcW w:w="1134" w:type="dxa"/>
          </w:tcPr>
          <w:p w14:paraId="51D239CF" w14:textId="5BFC0FC8" w:rsidR="00576F85" w:rsidRDefault="00454F94" w:rsidP="00454F94">
            <w:pPr>
              <w:jc w:val="center"/>
            </w:pPr>
            <w:proofErr w:type="spellStart"/>
            <w:r w:rsidRPr="00454F94">
              <w:t>Strona</w:t>
            </w:r>
            <w:proofErr w:type="spellEnd"/>
            <w:r w:rsidRPr="00454F94">
              <w:t xml:space="preserve"> 2 z 2</w:t>
            </w:r>
          </w:p>
        </w:tc>
        <w:tc>
          <w:tcPr>
            <w:tcW w:w="408" w:type="dxa"/>
          </w:tcPr>
          <w:p w14:paraId="0900A0B4" w14:textId="77777777" w:rsidR="00576F85" w:rsidRDefault="00576F85"/>
        </w:tc>
      </w:tr>
      <w:tr w:rsidR="00576F85" w14:paraId="6D150979" w14:textId="77777777">
        <w:trPr>
          <w:trHeight w:hRule="exact" w:val="555"/>
        </w:trPr>
        <w:tc>
          <w:tcPr>
            <w:tcW w:w="708" w:type="dxa"/>
          </w:tcPr>
          <w:p w14:paraId="4686123F" w14:textId="77777777" w:rsidR="00576F85" w:rsidRDefault="00576F85"/>
        </w:tc>
        <w:tc>
          <w:tcPr>
            <w:tcW w:w="4666" w:type="dxa"/>
          </w:tcPr>
          <w:p w14:paraId="2076E237" w14:textId="77777777" w:rsidR="00576F85" w:rsidRDefault="00576F85"/>
        </w:tc>
        <w:tc>
          <w:tcPr>
            <w:tcW w:w="1701" w:type="dxa"/>
          </w:tcPr>
          <w:p w14:paraId="0BD11DF8" w14:textId="77777777" w:rsidR="00576F85" w:rsidRDefault="00576F85"/>
        </w:tc>
        <w:tc>
          <w:tcPr>
            <w:tcW w:w="709" w:type="dxa"/>
          </w:tcPr>
          <w:p w14:paraId="7077593B" w14:textId="77777777" w:rsidR="00576F85" w:rsidRDefault="00576F85"/>
        </w:tc>
        <w:tc>
          <w:tcPr>
            <w:tcW w:w="709" w:type="dxa"/>
          </w:tcPr>
          <w:p w14:paraId="2DA717BB" w14:textId="77777777" w:rsidR="00576F85" w:rsidRDefault="00576F85"/>
        </w:tc>
        <w:tc>
          <w:tcPr>
            <w:tcW w:w="1134" w:type="dxa"/>
          </w:tcPr>
          <w:p w14:paraId="7E463EF7" w14:textId="77777777" w:rsidR="00576F85" w:rsidRDefault="00576F85"/>
        </w:tc>
        <w:tc>
          <w:tcPr>
            <w:tcW w:w="1134" w:type="dxa"/>
          </w:tcPr>
          <w:p w14:paraId="67EA885B" w14:textId="77777777" w:rsidR="00576F85" w:rsidRDefault="00576F85"/>
        </w:tc>
        <w:tc>
          <w:tcPr>
            <w:tcW w:w="1134" w:type="dxa"/>
          </w:tcPr>
          <w:p w14:paraId="2B7E0A5D" w14:textId="77777777" w:rsidR="00576F85" w:rsidRDefault="00576F85"/>
        </w:tc>
        <w:tc>
          <w:tcPr>
            <w:tcW w:w="408" w:type="dxa"/>
          </w:tcPr>
          <w:p w14:paraId="1D605C91" w14:textId="77777777" w:rsidR="00576F85" w:rsidRDefault="00576F85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4CBE4CB" w14:textId="1F656F56" w:rsidR="00576F85" w:rsidRDefault="00576F85">
            <w:pPr>
              <w:spacing w:after="0" w:line="120" w:lineRule="auto"/>
              <w:jc w:val="right"/>
              <w:rPr>
                <w:sz w:val="10"/>
                <w:szCs w:val="10"/>
              </w:rPr>
            </w:pPr>
          </w:p>
        </w:tc>
      </w:tr>
    </w:tbl>
    <w:p w14:paraId="5B195CF8" w14:textId="77777777" w:rsidR="00576F85" w:rsidRDefault="00576F85"/>
    <w:sectPr w:rsidR="00576F85" w:rsidSect="0084265D">
      <w:pgSz w:w="16838" w:h="11906" w:orient="landscape" w:code="9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54F94"/>
    <w:rsid w:val="00576F85"/>
    <w:rsid w:val="008426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2ABEF"/>
  <w15:docId w15:val="{396C0A5C-0CAF-483B-80D2-E6A72D5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WPFPrzedsięwzięcia v1 (FastRep)</dc:title>
  <dc:creator>FastReport.NET</dc:creator>
  <cp:lastModifiedBy>Monia Towstygówna</cp:lastModifiedBy>
  <cp:revision>3</cp:revision>
  <cp:lastPrinted>2021-11-15T12:40:00Z</cp:lastPrinted>
  <dcterms:created xsi:type="dcterms:W3CDTF">2021-11-15T12:39:00Z</dcterms:created>
  <dcterms:modified xsi:type="dcterms:W3CDTF">2021-11-15T12:40:00Z</dcterms:modified>
</cp:coreProperties>
</file>